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4E1754" w14:paraId="59F4B039" w14:textId="77777777" w:rsidTr="00C623AC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FB185B4" w14:textId="77777777" w:rsidR="00FB074A" w:rsidRPr="004E175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E175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318724" wp14:editId="661A4D7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7B1E72F8" w14:textId="77777777" w:rsidR="004E1754" w:rsidRDefault="004E1754" w:rsidP="004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78631D09" w14:textId="31FE12A8" w:rsidR="00FB074A" w:rsidRPr="004E1754" w:rsidRDefault="004E1754" w:rsidP="004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D64C85"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236AE4AB" w14:textId="77777777" w:rsidR="004E1754" w:rsidRDefault="004E1754" w:rsidP="004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ÇEVRE MÜHENDİSLİĞİ </w:t>
            </w:r>
          </w:p>
          <w:p w14:paraId="0D5DC986" w14:textId="5B8071BA" w:rsidR="000E4BF3" w:rsidRPr="004E1754" w:rsidRDefault="004E1754" w:rsidP="004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HOT PLATE CİHAZI KULLAN</w:t>
            </w:r>
            <w:r w:rsidR="00C6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4E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6208D8D8" w14:textId="77777777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873B508" w14:textId="1F699727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C623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-291</w:t>
            </w:r>
          </w:p>
        </w:tc>
      </w:tr>
      <w:tr w:rsidR="00FB074A" w:rsidRPr="004E1754" w14:paraId="5585B9B1" w14:textId="77777777" w:rsidTr="00C623AC">
        <w:trPr>
          <w:trHeight w:val="284"/>
        </w:trPr>
        <w:tc>
          <w:tcPr>
            <w:tcW w:w="1555" w:type="dxa"/>
            <w:vMerge/>
          </w:tcPr>
          <w:p w14:paraId="1B195D04" w14:textId="77777777" w:rsidR="00FB074A" w:rsidRPr="004E17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71221EB" w14:textId="77777777" w:rsidR="00FB074A" w:rsidRPr="004E17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DAC0871" w14:textId="77777777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BCCA93F" w14:textId="2661C6D7" w:rsidR="00FB074A" w:rsidRPr="004E1754" w:rsidRDefault="004E1754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4E1754" w14:paraId="7EB8FEC1" w14:textId="77777777" w:rsidTr="00C623AC">
        <w:trPr>
          <w:trHeight w:val="284"/>
        </w:trPr>
        <w:tc>
          <w:tcPr>
            <w:tcW w:w="1555" w:type="dxa"/>
            <w:vMerge/>
          </w:tcPr>
          <w:p w14:paraId="0631930C" w14:textId="77777777" w:rsidR="00FB074A" w:rsidRPr="004E17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E2DB5F" w14:textId="77777777" w:rsidR="00FB074A" w:rsidRPr="004E17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06A534" w14:textId="77777777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1FC7FA0" w14:textId="791A5748" w:rsidR="00FB074A" w:rsidRPr="004E1754" w:rsidRDefault="00C623AC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E1754" w14:paraId="0A505185" w14:textId="77777777" w:rsidTr="00C623AC">
        <w:trPr>
          <w:trHeight w:val="284"/>
        </w:trPr>
        <w:tc>
          <w:tcPr>
            <w:tcW w:w="1555" w:type="dxa"/>
            <w:vMerge/>
          </w:tcPr>
          <w:p w14:paraId="1A122608" w14:textId="77777777" w:rsidR="00FB074A" w:rsidRPr="004E17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549B462" w14:textId="77777777" w:rsidR="00FB074A" w:rsidRPr="004E17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799E546" w14:textId="77777777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5FD87D2" w14:textId="02936776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4E1754" w14:paraId="45A9E60F" w14:textId="77777777" w:rsidTr="00C623AC">
        <w:trPr>
          <w:trHeight w:val="284"/>
        </w:trPr>
        <w:tc>
          <w:tcPr>
            <w:tcW w:w="1555" w:type="dxa"/>
            <w:vMerge/>
          </w:tcPr>
          <w:p w14:paraId="465400B5" w14:textId="77777777" w:rsidR="00FB074A" w:rsidRPr="004E17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FABEBBC" w14:textId="77777777" w:rsidR="00FB074A" w:rsidRPr="004E17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17F45D1" w14:textId="77777777" w:rsidR="00FB074A" w:rsidRPr="004E1754" w:rsidRDefault="00FB074A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AA63772" w14:textId="77777777" w:rsidR="00FB074A" w:rsidRPr="004E1754" w:rsidRDefault="000E4BF3" w:rsidP="00C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7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1EB9888" w14:textId="77777777" w:rsidR="003C1167" w:rsidRPr="004E175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E1754" w14:paraId="6ABD9819" w14:textId="77777777" w:rsidTr="003C1167">
        <w:tc>
          <w:tcPr>
            <w:tcW w:w="2943" w:type="dxa"/>
          </w:tcPr>
          <w:p w14:paraId="66474D08" w14:textId="77777777" w:rsidR="003C1167" w:rsidRPr="004E17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E175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8630B83" w14:textId="77777777" w:rsidR="003C1167" w:rsidRPr="004E1754" w:rsidRDefault="004E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0C9" w:rsidRPr="004E1754">
              <w:rPr>
                <w:rFonts w:ascii="Times New Roman" w:hAnsi="Times New Roman" w:cs="Times New Roman"/>
                <w:sz w:val="24"/>
                <w:szCs w:val="24"/>
              </w:rPr>
              <w:t>ELEKTROMAG</w:t>
            </w:r>
          </w:p>
        </w:tc>
      </w:tr>
      <w:tr w:rsidR="003C1167" w:rsidRPr="004E1754" w14:paraId="1E3CA00C" w14:textId="77777777" w:rsidTr="003C1167">
        <w:tc>
          <w:tcPr>
            <w:tcW w:w="2943" w:type="dxa"/>
          </w:tcPr>
          <w:p w14:paraId="0680EC6C" w14:textId="77777777" w:rsidR="003C1167" w:rsidRPr="004E17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AFAAFF2" w14:textId="77777777" w:rsidR="003C1167" w:rsidRPr="004E1754" w:rsidRDefault="004E17C6" w:rsidP="00F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 xml:space="preserve">KOİ ve muhtelif su ve </w:t>
            </w:r>
            <w:proofErr w:type="spellStart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karakterizasyon</w:t>
            </w:r>
            <w:proofErr w:type="spellEnd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 xml:space="preserve"> deneylerinde ısıtıcı tabla (hot </w:t>
            </w:r>
            <w:proofErr w:type="spellStart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) olarak kullanılır.</w:t>
            </w:r>
          </w:p>
        </w:tc>
      </w:tr>
      <w:tr w:rsidR="00462EA2" w:rsidRPr="004E1754" w14:paraId="330C9A27" w14:textId="77777777" w:rsidTr="003C1167">
        <w:tc>
          <w:tcPr>
            <w:tcW w:w="2943" w:type="dxa"/>
          </w:tcPr>
          <w:p w14:paraId="16D4AAA1" w14:textId="77777777" w:rsidR="00462EA2" w:rsidRPr="004E1754" w:rsidRDefault="00462EA2" w:rsidP="004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7A293CA" w14:textId="19AADE18" w:rsidR="00462EA2" w:rsidRPr="004E1754" w:rsidRDefault="00C623AC" w:rsidP="004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62EA2" w:rsidRPr="004E1754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462EA2" w:rsidRPr="004E1754" w14:paraId="46D5228A" w14:textId="77777777" w:rsidTr="003C1167">
        <w:tc>
          <w:tcPr>
            <w:tcW w:w="2943" w:type="dxa"/>
          </w:tcPr>
          <w:p w14:paraId="0582A80F" w14:textId="77777777" w:rsidR="00462EA2" w:rsidRPr="004E1754" w:rsidRDefault="00462EA2" w:rsidP="004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075EB6B" w14:textId="77777777" w:rsidR="00462EA2" w:rsidRPr="004E1754" w:rsidRDefault="00462EA2" w:rsidP="004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54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99AEA96" w14:textId="77777777" w:rsidR="003C1167" w:rsidRPr="004E175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67BB8" w14:textId="30A8B7C4" w:rsidR="00FC26C0" w:rsidRPr="004E175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5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E175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E175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E175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A652C2B" w14:textId="77777777" w:rsidR="00FC26C0" w:rsidRPr="004E1754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65C3DCC" w14:textId="77777777" w:rsidR="00DB22D9" w:rsidRPr="004E1754" w:rsidRDefault="00AF3398" w:rsidP="009639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54">
        <w:rPr>
          <w:rFonts w:ascii="Times New Roman" w:hAnsi="Times New Roman" w:cs="Times New Roman"/>
          <w:sz w:val="24"/>
          <w:szCs w:val="24"/>
        </w:rPr>
        <w:t xml:space="preserve">Cihazın sağ alt köşesindeki sıcaklık ayar düğmesini çevirerek açınız ve </w:t>
      </w:r>
      <w:r w:rsidR="00DB22D9" w:rsidRPr="004E1754">
        <w:rPr>
          <w:rFonts w:ascii="Times New Roman" w:hAnsi="Times New Roman" w:cs="Times New Roman"/>
          <w:sz w:val="24"/>
          <w:szCs w:val="24"/>
        </w:rPr>
        <w:t>°C cinsinden istediğiniz sıcaklığı ayarlayınız.</w:t>
      </w:r>
    </w:p>
    <w:p w14:paraId="1BBB7C39" w14:textId="77777777" w:rsidR="004F60C9" w:rsidRPr="004E1754" w:rsidRDefault="00DB22D9" w:rsidP="004F60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54">
        <w:rPr>
          <w:rFonts w:ascii="Times New Roman" w:hAnsi="Times New Roman" w:cs="Times New Roman"/>
          <w:sz w:val="24"/>
          <w:szCs w:val="24"/>
        </w:rPr>
        <w:t xml:space="preserve">Numune tabla üzerine konurken, numune yüzeyinden buharlaşan çözücüler sebebiyle, numune ile ısıtıcı tabla arasında hava yastığı oluşabilir, böylece numune tabla dışına kendiliğinden kayabilir. Böyle bir durumda </w:t>
      </w:r>
      <w:r w:rsidR="004F60C9" w:rsidRPr="004E1754">
        <w:rPr>
          <w:rFonts w:ascii="Times New Roman" w:hAnsi="Times New Roman" w:cs="Times New Roman"/>
          <w:sz w:val="24"/>
          <w:szCs w:val="24"/>
        </w:rPr>
        <w:t>gerekli, önlemleri alınız</w:t>
      </w:r>
      <w:r w:rsidRPr="004E1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96AA1" w14:textId="77777777" w:rsidR="00DB22D9" w:rsidRPr="004E1754" w:rsidRDefault="00DB22D9" w:rsidP="004F60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54">
        <w:rPr>
          <w:rFonts w:ascii="Times New Roman" w:hAnsi="Times New Roman" w:cs="Times New Roman"/>
          <w:sz w:val="24"/>
          <w:szCs w:val="24"/>
        </w:rPr>
        <w:t xml:space="preserve">Isıtıcı tabla ile çalışırken tablaya hiçbir yerinizle dokunmayınız. Parlayıcı, yanıcı sıvıları tabla yüzeyinden uzak tutunuz. </w:t>
      </w:r>
    </w:p>
    <w:p w14:paraId="529C66BF" w14:textId="77777777" w:rsidR="00DB22D9" w:rsidRPr="004E1754" w:rsidRDefault="00DB22D9" w:rsidP="004F60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54">
        <w:rPr>
          <w:rFonts w:ascii="Times New Roman" w:hAnsi="Times New Roman" w:cs="Times New Roman"/>
          <w:sz w:val="24"/>
          <w:szCs w:val="24"/>
        </w:rPr>
        <w:t>Isıtıcı tabla ile çalışırken ve tabla yüzeyini temizlerken ısıtıcı tabla yüzeyinde çizik oluşturacak hareketler yapmayınız.</w:t>
      </w:r>
    </w:p>
    <w:p w14:paraId="551E996F" w14:textId="77777777" w:rsidR="00DB22D9" w:rsidRPr="004E1754" w:rsidRDefault="00DB22D9" w:rsidP="00AF33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54">
        <w:rPr>
          <w:rFonts w:ascii="Times New Roman" w:hAnsi="Times New Roman" w:cs="Times New Roman"/>
          <w:sz w:val="24"/>
          <w:szCs w:val="24"/>
        </w:rPr>
        <w:t xml:space="preserve">İşiniz bitince, laboratuvardan çıkmadan önce ısıtıcı tablayı </w:t>
      </w:r>
      <w:r w:rsidR="00AF3398" w:rsidRPr="004E1754">
        <w:rPr>
          <w:rFonts w:ascii="Times New Roman" w:hAnsi="Times New Roman" w:cs="Times New Roman"/>
          <w:sz w:val="24"/>
          <w:szCs w:val="24"/>
        </w:rPr>
        <w:t xml:space="preserve">sıcaklık ayar düğmesini </w:t>
      </w:r>
      <w:proofErr w:type="gramStart"/>
      <w:r w:rsidR="00AF3398" w:rsidRPr="004E1754">
        <w:rPr>
          <w:rFonts w:ascii="Times New Roman" w:hAnsi="Times New Roman" w:cs="Times New Roman"/>
          <w:sz w:val="24"/>
          <w:szCs w:val="24"/>
        </w:rPr>
        <w:t xml:space="preserve">çevirerek  </w:t>
      </w:r>
      <w:r w:rsidRPr="004E1754">
        <w:rPr>
          <w:rFonts w:ascii="Times New Roman" w:hAnsi="Times New Roman" w:cs="Times New Roman"/>
          <w:sz w:val="24"/>
          <w:szCs w:val="24"/>
        </w:rPr>
        <w:t>kapatınız</w:t>
      </w:r>
      <w:proofErr w:type="gramEnd"/>
      <w:r w:rsidRPr="004E1754">
        <w:rPr>
          <w:rFonts w:ascii="Times New Roman" w:hAnsi="Times New Roman" w:cs="Times New Roman"/>
          <w:sz w:val="24"/>
          <w:szCs w:val="24"/>
        </w:rPr>
        <w:t>.</w:t>
      </w:r>
    </w:p>
    <w:p w14:paraId="11F12552" w14:textId="77777777" w:rsidR="00FC26C0" w:rsidRPr="004E1754" w:rsidRDefault="00FC26C0" w:rsidP="004F60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FC26C0" w:rsidRPr="004E175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4423A"/>
    <w:rsid w:val="003C1167"/>
    <w:rsid w:val="00462EA2"/>
    <w:rsid w:val="004A2AF4"/>
    <w:rsid w:val="004E1754"/>
    <w:rsid w:val="004E17C6"/>
    <w:rsid w:val="004F60C9"/>
    <w:rsid w:val="007473D7"/>
    <w:rsid w:val="008237DA"/>
    <w:rsid w:val="00876D40"/>
    <w:rsid w:val="00936BEB"/>
    <w:rsid w:val="009D7715"/>
    <w:rsid w:val="00A84CCE"/>
    <w:rsid w:val="00AF3398"/>
    <w:rsid w:val="00C27DE6"/>
    <w:rsid w:val="00C623AC"/>
    <w:rsid w:val="00D64C85"/>
    <w:rsid w:val="00DB22D9"/>
    <w:rsid w:val="00E307D0"/>
    <w:rsid w:val="00E543C5"/>
    <w:rsid w:val="00F86927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5FC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2022-04-14T15:58:00Z</dcterms:created>
  <dcterms:modified xsi:type="dcterms:W3CDTF">2022-04-14T15:58:00Z</dcterms:modified>
</cp:coreProperties>
</file>