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CA46F1" w14:paraId="4F10065A" w14:textId="77777777" w:rsidTr="003557C5">
        <w:trPr>
          <w:trHeight w:val="360"/>
        </w:trPr>
        <w:tc>
          <w:tcPr>
            <w:tcW w:w="2547" w:type="dxa"/>
            <w:vAlign w:val="center"/>
          </w:tcPr>
          <w:p w14:paraId="28FCDBD2" w14:textId="3A36E425" w:rsidR="00CA46F1" w:rsidRDefault="00BA7070" w:rsidP="00CA4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4B8A5798" w:rsidR="00CA46F1" w:rsidRDefault="009936CC" w:rsidP="00CA46F1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Bölüm Başkanı</w:t>
            </w:r>
          </w:p>
        </w:tc>
      </w:tr>
      <w:tr w:rsidR="00CA46F1" w14:paraId="1CD43734" w14:textId="77777777" w:rsidTr="009C4DA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CA46F1" w:rsidRDefault="00CA46F1" w:rsidP="00CA4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vAlign w:val="center"/>
          </w:tcPr>
          <w:p w14:paraId="22B1DF67" w14:textId="7E8552B6" w:rsidR="00CA46F1" w:rsidRPr="00C8042A" w:rsidRDefault="00E4621F" w:rsidP="00CA46F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4DA6" w14:paraId="0846F09B" w14:textId="77777777" w:rsidTr="007C407E">
        <w:trPr>
          <w:trHeight w:val="360"/>
        </w:trPr>
        <w:tc>
          <w:tcPr>
            <w:tcW w:w="2547" w:type="dxa"/>
          </w:tcPr>
          <w:p w14:paraId="2ED36143" w14:textId="5BD10E5A" w:rsidR="009C4DA6" w:rsidRDefault="009C4DA6" w:rsidP="009C4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E4716E9" w14:textId="41C22399" w:rsidR="009C4DA6" w:rsidRDefault="0018058F" w:rsidP="009C4DA6">
            <w:pPr>
              <w:rPr>
                <w:sz w:val="24"/>
                <w:szCs w:val="24"/>
              </w:rPr>
            </w:pPr>
            <w:r w:rsidRPr="0018058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1642622D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</w:t>
            </w:r>
          </w:p>
          <w:p w14:paraId="35298E3C" w14:textId="77777777" w:rsidR="0002448D" w:rsidRDefault="0002448D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64C321" w14:textId="0CEDD213" w:rsidR="00CA46F1" w:rsidRDefault="00CA46F1" w:rsidP="00CA46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8E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04128E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B76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9E7A72" w14:textId="0F7B3885" w:rsidR="00CA46F1" w:rsidRPr="00F84935" w:rsidRDefault="00CA46F1" w:rsidP="00CA46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Yükseköğretim kurumlarında ve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 sayılı Yükseköğretim K</w:t>
            </w:r>
            <w:r w:rsidRPr="00F8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anundaki amaç ve ilkelere uygun biçimde </w:t>
            </w:r>
            <w:proofErr w:type="spellStart"/>
            <w:r w:rsidRPr="00F8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önlisans</w:t>
            </w:r>
            <w:proofErr w:type="spellEnd"/>
            <w:r w:rsidRPr="00F8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lisans ve lisansüstü düzeylerde eğitim</w:t>
            </w:r>
            <w:r w:rsidR="00B7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8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öğretim ve uygulamalı çalışmalar yapmak ve yaptırmak, proje hazırlıklarını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seminerleri yönetmek</w:t>
            </w:r>
            <w:r w:rsidR="00B7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CCC1665" w14:textId="0EA7488C" w:rsidR="00CA46F1" w:rsidRPr="00F84935" w:rsidRDefault="00CA46F1" w:rsidP="00CA46F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Yükseköğretim kurumlarında, bilimsel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raştırmalar ve yayımlar yapmak</w:t>
            </w:r>
            <w:r w:rsidR="00B76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F3515E3" w14:textId="023BAED0" w:rsidR="00CA46F1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görevleri yapmak</w:t>
            </w:r>
            <w:r w:rsidR="00B76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1E799D" w14:textId="0330CC05" w:rsidR="00456544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içeriklerinin hazırlanması ve planlanması çalışmalarına katılmak,</w:t>
            </w:r>
          </w:p>
          <w:p w14:paraId="020F80D6" w14:textId="5BD62608" w:rsidR="00456544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 olduğu derslerin eksiksiz yürütülmesini sağlamak, sınavların programdaki tarih ve saatlerine uygun şekilde yapılmasını sağlamak,</w:t>
            </w:r>
          </w:p>
          <w:p w14:paraId="6E38E4DC" w14:textId="17910DC1" w:rsidR="00456544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alanlarda ulusal ve uluslararası kongreler düzenlenmesine destek vermek,</w:t>
            </w:r>
          </w:p>
          <w:p w14:paraId="32C96C25" w14:textId="1FC0B377" w:rsidR="00456544" w:rsidRPr="00AD17EE" w:rsidRDefault="009936CC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Rektörlük </w:t>
            </w:r>
            <w:r w:rsidR="00456544" w:rsidRPr="00AD17EE">
              <w:rPr>
                <w:rFonts w:ascii="Times New Roman" w:hAnsi="Times New Roman" w:cs="Times New Roman"/>
                <w:sz w:val="24"/>
                <w:szCs w:val="24"/>
              </w:rPr>
              <w:t>ve Bölüm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456544" w:rsidRPr="00AD17EE">
              <w:rPr>
                <w:rFonts w:ascii="Times New Roman" w:hAnsi="Times New Roman" w:cs="Times New Roman"/>
                <w:sz w:val="24"/>
                <w:szCs w:val="24"/>
              </w:rPr>
              <w:t xml:space="preserve"> öngördüğü toplantılara katılmak, faaliyetlere destek vermek,</w:t>
            </w:r>
          </w:p>
          <w:p w14:paraId="24385AAE" w14:textId="66B8AB4C" w:rsidR="00456544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</w:t>
            </w:r>
            <w:r w:rsidR="0099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olduğu derslik, uygulama laboratuvarları vb. mekanlarda yapılacak değişiklikler ve onay için bölüm başkanlığından gerekli izinleri zamanında almak,</w:t>
            </w:r>
          </w:p>
          <w:p w14:paraId="7C8E2244" w14:textId="32E2B3B8" w:rsidR="00456544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Erasmus, </w:t>
            </w:r>
            <w:r w:rsidR="00EF2F7F">
              <w:rPr>
                <w:rFonts w:ascii="Times New Roman" w:hAnsi="Times New Roman" w:cs="Times New Roman"/>
                <w:sz w:val="24"/>
                <w:szCs w:val="24"/>
              </w:rPr>
              <w:t xml:space="preserve">Farabi ve </w:t>
            </w:r>
            <w:proofErr w:type="gramStart"/>
            <w:r w:rsidR="00EF2F7F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="00EF2F7F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programları ile ilgili çalışmalara katılmak,</w:t>
            </w:r>
          </w:p>
          <w:p w14:paraId="3E156872" w14:textId="46AE1424" w:rsidR="00EF2F7F" w:rsidRDefault="00EF2F7F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Dezavantajlı grupta yer alan</w:t>
            </w:r>
            <w:r w:rsidR="009C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(engelli-yabancı uyruklu</w:t>
            </w:r>
            <w:r w:rsidR="00524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öğrencilerin sorunları ile ilgilenmek</w:t>
            </w:r>
            <w:r w:rsidR="009C3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C7A70" w14:textId="2D6189E7" w:rsidR="00EF2F7F" w:rsidRDefault="00EF2F7F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 ders ödemelerine esas teşkil eden </w:t>
            </w:r>
            <w:r w:rsidR="009936CC">
              <w:rPr>
                <w:rFonts w:ascii="Times New Roman" w:hAnsi="Times New Roman" w:cs="Times New Roman"/>
                <w:sz w:val="24"/>
                <w:szCs w:val="24"/>
              </w:rPr>
              <w:t>ders yükü bildirim formlarını ilgili fakülte/yüksekokul</w:t>
            </w:r>
            <w:r w:rsidR="007852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36CC">
              <w:rPr>
                <w:rFonts w:ascii="Times New Roman" w:hAnsi="Times New Roman" w:cs="Times New Roman"/>
                <w:sz w:val="24"/>
                <w:szCs w:val="24"/>
              </w:rPr>
              <w:t xml:space="preserve"> meslek</w:t>
            </w:r>
            <w:r w:rsidR="00785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6CC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78521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9936CC">
              <w:rPr>
                <w:rFonts w:ascii="Times New Roman" w:hAnsi="Times New Roman" w:cs="Times New Roman"/>
                <w:sz w:val="24"/>
                <w:szCs w:val="24"/>
              </w:rPr>
              <w:t>a teslim etmek.</w:t>
            </w:r>
          </w:p>
          <w:p w14:paraId="530BDC4F" w14:textId="682AAA12" w:rsidR="00EF2F7F" w:rsidRDefault="00EF2F7F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E">
              <w:rPr>
                <w:rFonts w:ascii="Times New Roman" w:hAnsi="Times New Roman" w:cs="Times New Roman"/>
                <w:sz w:val="24"/>
                <w:szCs w:val="24"/>
              </w:rPr>
              <w:t>Lisans,</w:t>
            </w:r>
            <w:r w:rsidR="00993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E27" w:rsidRPr="00AD17EE"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proofErr w:type="spellEnd"/>
            <w:r w:rsidR="00A41E27" w:rsidRPr="00AD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7EE">
              <w:rPr>
                <w:rFonts w:ascii="Times New Roman" w:hAnsi="Times New Roman" w:cs="Times New Roman"/>
                <w:sz w:val="24"/>
                <w:szCs w:val="24"/>
              </w:rPr>
              <w:t>programına katılan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öğrencilerin devamsızlık ve başarısızlık nedenlerini araştırmak, sonuçlarını Bölüm Başkanına bildirmek,</w:t>
            </w:r>
          </w:p>
          <w:p w14:paraId="762A96E2" w14:textId="3FED68AE" w:rsidR="00EF2F7F" w:rsidRPr="00EF2F7F" w:rsidRDefault="00F02086" w:rsidP="00EF2F7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EE">
              <w:rPr>
                <w:rFonts w:ascii="Times New Roman" w:hAnsi="Times New Roman" w:cs="Times New Roman"/>
                <w:sz w:val="24"/>
                <w:szCs w:val="24"/>
              </w:rPr>
              <w:t>Bölüm Başkanlığı</w:t>
            </w:r>
            <w:r w:rsidR="0052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F7F" w:rsidRPr="00AD17EE"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r w:rsidR="00EF2F7F">
              <w:rPr>
                <w:rFonts w:ascii="Times New Roman" w:hAnsi="Times New Roman" w:cs="Times New Roman"/>
                <w:sz w:val="24"/>
                <w:szCs w:val="24"/>
              </w:rPr>
              <w:t xml:space="preserve"> kurallarına uymak, hassas ve riskli görevleri dikkate almak,</w:t>
            </w:r>
            <w:r w:rsidR="00EF2F7F" w:rsidRPr="00EF2F7F">
              <w:rPr>
                <w:sz w:val="24"/>
                <w:szCs w:val="24"/>
              </w:rPr>
              <w:t xml:space="preserve"> </w:t>
            </w:r>
          </w:p>
          <w:p w14:paraId="444FCEF0" w14:textId="51B154EE" w:rsidR="00456544" w:rsidRPr="00B66748" w:rsidRDefault="00456544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54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7E9B4B8" w14:textId="2A85443E" w:rsidR="00CA46F1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Tekirdağ </w:t>
            </w: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>Namık Kemal Üniversitesi varlıklarını, kaynaklarını etkin ve verimli kullanmak, kullandırmak, korumak ve gizliliğe riayet etmek</w:t>
            </w:r>
            <w:r w:rsidR="00B76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9E9A8B" w14:textId="77777777" w:rsidR="00CA46F1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F1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17D5C94" w14:textId="77777777" w:rsidR="00CA46F1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F1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4645BAF" w14:textId="42F8D89A" w:rsidR="00CA46F1" w:rsidRPr="00CA46F1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F1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0D109BB3" w14:textId="724BE26D" w:rsidR="00CA46F1" w:rsidRDefault="00CA46F1" w:rsidP="00CA46F1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 </w:t>
            </w:r>
            <w:r w:rsidR="00AD17EE">
              <w:rPr>
                <w:rFonts w:ascii="Times New Roman" w:hAnsi="Times New Roman" w:cs="Times New Roman"/>
                <w:sz w:val="24"/>
                <w:szCs w:val="24"/>
              </w:rPr>
              <w:t xml:space="preserve">yaptığı birim yöneticisi </w:t>
            </w:r>
            <w:r w:rsidR="00AD17EE" w:rsidRPr="00B66748">
              <w:rPr>
                <w:rFonts w:ascii="Times New Roman" w:hAnsi="Times New Roman" w:cs="Times New Roman"/>
                <w:sz w:val="24"/>
                <w:szCs w:val="24"/>
              </w:rPr>
              <w:t xml:space="preserve">tarafından </w:t>
            </w:r>
            <w:r w:rsidRPr="00B66748">
              <w:rPr>
                <w:rFonts w:ascii="Times New Roman" w:hAnsi="Times New Roman" w:cs="Times New Roman"/>
                <w:sz w:val="24"/>
                <w:szCs w:val="24"/>
              </w:rPr>
              <w:t>kendisine verilen diğer görevleri yapmak</w:t>
            </w:r>
            <w:r w:rsidR="00B76F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D3BFCD" w14:textId="201D7CAF" w:rsidR="007106C8" w:rsidRPr="00C53AFD" w:rsidRDefault="00CA46F1" w:rsidP="00C53AFD">
            <w:pPr>
              <w:pStyle w:val="ListeParagraf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Öğretim </w:t>
            </w:r>
            <w:r w:rsidR="00EF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Görevlisi </w:t>
            </w:r>
            <w:r w:rsidRPr="007B5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7B5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görev yaptığı </w:t>
            </w:r>
            <w:r w:rsidR="00AD17EE">
              <w:rPr>
                <w:rFonts w:ascii="Times New Roman" w:eastAsia="Calibri" w:hAnsi="Times New Roman" w:cs="Times New Roman"/>
                <w:sz w:val="24"/>
                <w:szCs w:val="24"/>
              </w:rPr>
              <w:t>birim yöneticisine</w:t>
            </w:r>
            <w:r w:rsidR="00AD17EE" w:rsidRPr="007B5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85A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227123" w:rsidRPr="00C32E94" w14:paraId="2FDAF9E2" w14:textId="77777777" w:rsidTr="00E4621F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7E81" w14:textId="63D8CE73" w:rsidR="00227123" w:rsidRPr="00E00360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2A2D" w14:textId="16150054" w:rsidR="00227123" w:rsidRPr="00C53AFD" w:rsidRDefault="00227123" w:rsidP="0022712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27123" w:rsidRPr="00C32E94" w14:paraId="4891844F" w14:textId="77777777" w:rsidTr="00E4621F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830F" w14:textId="0D535453" w:rsidR="00227123" w:rsidRPr="00E00360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3AC2" w14:textId="77777777" w:rsidR="00227123" w:rsidRPr="00F50E78" w:rsidRDefault="00227123" w:rsidP="0022712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3690E34" w14:textId="77777777" w:rsidR="00227123" w:rsidRPr="00F50E78" w:rsidRDefault="00227123" w:rsidP="0022712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0529FAE" w14:textId="11D5A65E" w:rsidR="00227123" w:rsidRPr="00F50E78" w:rsidRDefault="00227123" w:rsidP="0022712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emirler.</w:t>
            </w:r>
          </w:p>
          <w:p w14:paraId="3CC4B84B" w14:textId="77777777" w:rsidR="00227123" w:rsidRPr="00F50E78" w:rsidRDefault="00227123" w:rsidP="0022712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61DEE62B" w14:textId="77777777" w:rsidR="00227123" w:rsidRPr="00F50E78" w:rsidRDefault="00227123" w:rsidP="0022712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687A7199" w14:textId="169CC5D0" w:rsidR="008C0705" w:rsidRPr="00A41E27" w:rsidRDefault="008C0705" w:rsidP="008C070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E46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Diğer Akademik Birimler, Kurullar, Komisyonlar, Görev Yaptığı Birim Yön</w:t>
            </w:r>
            <w:r w:rsidR="00AD17EE">
              <w:rPr>
                <w:sz w:val="24"/>
                <w:szCs w:val="24"/>
              </w:rPr>
              <w:t>eticisi ve İlgili Dış Paydaşlar,</w:t>
            </w:r>
            <w:r w:rsidR="009C3CAE">
              <w:rPr>
                <w:sz w:val="24"/>
                <w:szCs w:val="24"/>
              </w:rPr>
              <w:t xml:space="preserve"> </w:t>
            </w:r>
            <w:r w:rsidR="00AD17EE">
              <w:rPr>
                <w:sz w:val="24"/>
                <w:szCs w:val="24"/>
              </w:rPr>
              <w:t>iç ve dış mevzuat.</w:t>
            </w:r>
          </w:p>
          <w:p w14:paraId="51104A28" w14:textId="77777777" w:rsidR="00227123" w:rsidRPr="00F50E78" w:rsidRDefault="00227123" w:rsidP="0022712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BE8444F" w14:textId="78F9CEE6" w:rsidR="00227123" w:rsidRPr="00C53AFD" w:rsidRDefault="00227123" w:rsidP="0022712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27123" w:rsidRPr="00C32E94" w14:paraId="11F9422A" w14:textId="77777777" w:rsidTr="00E4621F">
        <w:trPr>
          <w:trHeight w:val="6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5A82" w14:textId="77777777" w:rsidR="00227123" w:rsidRPr="00F50E78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361643" w14:textId="64A2EF03" w:rsidR="00227123" w:rsidRPr="00E00360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A0BE" w14:textId="1367F1F3" w:rsidR="00227123" w:rsidRPr="00C53AFD" w:rsidRDefault="00AD17EE" w:rsidP="0022712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AD17EE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Görev Yaptığı Birim Yöneticisi ve İlgili</w:t>
            </w:r>
            <w:r w:rsidR="006A167F">
              <w:rPr>
                <w:rFonts w:ascii="Times New Roman" w:hAnsi="Times New Roman" w:cs="Times New Roman"/>
              </w:rPr>
              <w:t xml:space="preserve"> Dış Paydaşlar, </w:t>
            </w:r>
            <w:r w:rsidRPr="00AD17EE">
              <w:rPr>
                <w:rFonts w:ascii="Times New Roman" w:hAnsi="Times New Roman" w:cs="Times New Roman"/>
              </w:rPr>
              <w:t>iç ve dış mevzuat.</w:t>
            </w:r>
          </w:p>
        </w:tc>
      </w:tr>
      <w:tr w:rsidR="00227123" w:rsidRPr="00C32E94" w14:paraId="31EC2794" w14:textId="77777777" w:rsidTr="00E4621F">
        <w:trPr>
          <w:trHeight w:val="6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CD57" w14:textId="1436DD22" w:rsidR="00227123" w:rsidRPr="00E00360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9753" w14:textId="77777777" w:rsidR="00227123" w:rsidRPr="00F50E78" w:rsidRDefault="00227123" w:rsidP="002271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DC9631C" w14:textId="0D562C7D" w:rsidR="00227123" w:rsidRPr="00C53AFD" w:rsidRDefault="00227123" w:rsidP="0022712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7123" w:rsidRPr="00C32E94" w14:paraId="29D1D78B" w14:textId="77777777" w:rsidTr="00E4621F">
        <w:trPr>
          <w:trHeight w:val="2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EB94" w14:textId="0ACA7B60" w:rsidR="00227123" w:rsidRPr="00E00360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42F1" w14:textId="1EF56268" w:rsidR="00227123" w:rsidRPr="00C53AFD" w:rsidRDefault="00F02086" w:rsidP="0022712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Sınıf, Laboratuvar Ortamı, </w:t>
            </w:r>
            <w:r w:rsidR="00227123" w:rsidRPr="00F50E78">
              <w:rPr>
                <w:rFonts w:ascii="Times New Roman" w:hAnsi="Times New Roman" w:cs="Times New Roman"/>
              </w:rPr>
              <w:t>Çalışma Odası</w:t>
            </w:r>
            <w:r w:rsidR="00227123">
              <w:rPr>
                <w:rFonts w:ascii="Times New Roman" w:hAnsi="Times New Roman" w:cs="Times New Roman"/>
              </w:rPr>
              <w:t>.</w:t>
            </w:r>
          </w:p>
        </w:tc>
      </w:tr>
      <w:tr w:rsidR="00227123" w:rsidRPr="00C32E94" w14:paraId="3FAB547F" w14:textId="77777777" w:rsidTr="00E4621F">
        <w:trPr>
          <w:trHeight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EF81" w14:textId="2B5C147F" w:rsidR="00227123" w:rsidRPr="00E00360" w:rsidRDefault="00227123" w:rsidP="0022712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D56C" w14:textId="23061BF4" w:rsidR="00227123" w:rsidRPr="00C53AFD" w:rsidRDefault="00227123" w:rsidP="0022712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47A0" w14:textId="77777777" w:rsidR="00967ECA" w:rsidRDefault="00967ECA">
      <w:r>
        <w:separator/>
      </w:r>
    </w:p>
  </w:endnote>
  <w:endnote w:type="continuationSeparator" w:id="0">
    <w:p w14:paraId="26DCC856" w14:textId="77777777" w:rsidR="00967ECA" w:rsidRDefault="0096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FBCC" w14:textId="77777777" w:rsidR="00394ED5" w:rsidRDefault="00394E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394ED5" w14:paraId="53D03BA2" w14:textId="77777777" w:rsidTr="00171FAB">
      <w:trPr>
        <w:trHeight w:val="567"/>
      </w:trPr>
      <w:tc>
        <w:tcPr>
          <w:tcW w:w="5211" w:type="dxa"/>
        </w:tcPr>
        <w:p w14:paraId="760C142A" w14:textId="78EC12C9" w:rsidR="00394ED5" w:rsidRDefault="00394ED5" w:rsidP="00394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5B3876D" w:rsidR="00394ED5" w:rsidRDefault="00394ED5" w:rsidP="00394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82C6" w14:textId="77777777" w:rsidR="00394ED5" w:rsidRDefault="00394E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AF57" w14:textId="77777777" w:rsidR="00967ECA" w:rsidRDefault="00967ECA">
      <w:r>
        <w:separator/>
      </w:r>
    </w:p>
  </w:footnote>
  <w:footnote w:type="continuationSeparator" w:id="0">
    <w:p w14:paraId="6A1CA926" w14:textId="77777777" w:rsidR="00967ECA" w:rsidRDefault="0096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E0058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0058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0058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E0058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00585" w:rsidRDefault="007106C8" w:rsidP="007106C8">
          <w:pPr>
            <w:jc w:val="center"/>
            <w:rPr>
              <w:b/>
              <w:sz w:val="32"/>
              <w:szCs w:val="32"/>
            </w:rPr>
          </w:pPr>
          <w:r w:rsidRPr="00E00585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E00585" w:rsidRDefault="00BD2A28" w:rsidP="007106C8">
          <w:pPr>
            <w:jc w:val="center"/>
            <w:rPr>
              <w:b/>
              <w:sz w:val="32"/>
              <w:szCs w:val="32"/>
            </w:rPr>
          </w:pPr>
          <w:r w:rsidRPr="00E00585">
            <w:rPr>
              <w:b/>
              <w:sz w:val="32"/>
              <w:szCs w:val="32"/>
            </w:rPr>
            <w:t xml:space="preserve">TEKİRDAĞ </w:t>
          </w:r>
          <w:r w:rsidR="007106C8" w:rsidRPr="00E0058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E00585" w:rsidRDefault="007106C8" w:rsidP="007106C8">
          <w:pPr>
            <w:jc w:val="center"/>
            <w:rPr>
              <w:b/>
              <w:sz w:val="32"/>
              <w:szCs w:val="32"/>
            </w:rPr>
          </w:pPr>
          <w:r w:rsidRPr="00E0058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E0058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00585" w:rsidRDefault="007106C8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8AA7737" w:rsidR="007106C8" w:rsidRPr="00E00585" w:rsidRDefault="007106C8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</w:rPr>
            <w:fldChar w:fldCharType="begin"/>
          </w:r>
          <w:r w:rsidRPr="00E00585">
            <w:rPr>
              <w:rFonts w:eastAsia="Calibri"/>
            </w:rPr>
            <w:instrText>PAGE</w:instrText>
          </w:r>
          <w:r w:rsidRPr="00E00585">
            <w:rPr>
              <w:rFonts w:eastAsia="Calibri"/>
            </w:rPr>
            <w:fldChar w:fldCharType="separate"/>
          </w:r>
          <w:r w:rsidR="006A167F">
            <w:rPr>
              <w:rFonts w:eastAsia="Calibri"/>
              <w:noProof/>
            </w:rPr>
            <w:t>3</w:t>
          </w:r>
          <w:r w:rsidRPr="00E00585">
            <w:rPr>
              <w:rFonts w:eastAsia="Calibri"/>
            </w:rPr>
            <w:fldChar w:fldCharType="end"/>
          </w:r>
          <w:r w:rsidRPr="00E00585">
            <w:rPr>
              <w:rFonts w:eastAsia="Calibri"/>
            </w:rPr>
            <w:t xml:space="preserve"> / </w:t>
          </w:r>
          <w:r w:rsidRPr="00E00585">
            <w:rPr>
              <w:rFonts w:eastAsia="Calibri"/>
            </w:rPr>
            <w:fldChar w:fldCharType="begin"/>
          </w:r>
          <w:r w:rsidRPr="00E00585">
            <w:rPr>
              <w:rFonts w:eastAsia="Calibri"/>
            </w:rPr>
            <w:instrText>NUMPAGES</w:instrText>
          </w:r>
          <w:r w:rsidRPr="00E00585">
            <w:rPr>
              <w:rFonts w:eastAsia="Calibri"/>
            </w:rPr>
            <w:fldChar w:fldCharType="separate"/>
          </w:r>
          <w:r w:rsidR="006A167F">
            <w:rPr>
              <w:rFonts w:eastAsia="Calibri"/>
              <w:noProof/>
            </w:rPr>
            <w:t>3</w:t>
          </w:r>
          <w:r w:rsidRPr="00E00585">
            <w:rPr>
              <w:rFonts w:eastAsia="Calibri"/>
            </w:rPr>
            <w:fldChar w:fldCharType="end"/>
          </w:r>
        </w:p>
      </w:tc>
    </w:tr>
    <w:tr w:rsidR="007106C8" w:rsidRPr="00E0058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00585" w:rsidRDefault="007106C8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D8913EC" w:rsidR="007106C8" w:rsidRPr="00E00585" w:rsidRDefault="00456544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</w:rPr>
            <w:t>EYS-GT-</w:t>
          </w:r>
          <w:r w:rsidR="009936CC">
            <w:rPr>
              <w:rFonts w:eastAsia="Calibri"/>
            </w:rPr>
            <w:t>305</w:t>
          </w:r>
        </w:p>
      </w:tc>
    </w:tr>
    <w:tr w:rsidR="007106C8" w:rsidRPr="00E0058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00585" w:rsidRDefault="007106C8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31C9AF8" w:rsidR="007106C8" w:rsidRPr="00E00585" w:rsidRDefault="009936C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08.06.2022</w:t>
          </w:r>
        </w:p>
      </w:tc>
    </w:tr>
    <w:tr w:rsidR="007106C8" w:rsidRPr="00E0058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00585" w:rsidRDefault="007106C8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8146E7D" w:rsidR="007106C8" w:rsidRPr="00E00585" w:rsidRDefault="007106C8" w:rsidP="007106C8">
          <w:pPr>
            <w:jc w:val="center"/>
            <w:rPr>
              <w:rFonts w:eastAsia="Calibri"/>
            </w:rPr>
          </w:pPr>
          <w:r w:rsidRPr="00E00585">
            <w:rPr>
              <w:rFonts w:eastAsia="Calibri"/>
            </w:rPr>
            <w:t>0</w:t>
          </w:r>
          <w:r w:rsidR="00394ED5">
            <w:rPr>
              <w:rFonts w:eastAsia="Calibri"/>
            </w:rPr>
            <w:t>2</w:t>
          </w:r>
        </w:p>
      </w:tc>
    </w:tr>
    <w:tr w:rsidR="007106C8" w:rsidRPr="00E0058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0058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0058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E0058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6A99D6F" w:rsidR="007106C8" w:rsidRPr="00E00585" w:rsidRDefault="00394ED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E0058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2EDFD51" w14:textId="52D33FFF" w:rsidR="00D05A5E" w:rsidRPr="00E00585" w:rsidRDefault="009936C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REKTÖRLÜĞE BAĞLI BÖLÜM </w:t>
          </w:r>
          <w:r w:rsidR="00CA46F1" w:rsidRPr="00E00585">
            <w:rPr>
              <w:rFonts w:ascii="Times New Roman" w:hAnsi="Times New Roman" w:cs="Times New Roman"/>
              <w:b/>
              <w:sz w:val="28"/>
              <w:szCs w:val="28"/>
            </w:rPr>
            <w:t xml:space="preserve">ÖĞRETİM </w:t>
          </w:r>
          <w:r w:rsidR="00E92079" w:rsidRPr="00E00585">
            <w:rPr>
              <w:rFonts w:ascii="Times New Roman" w:hAnsi="Times New Roman" w:cs="Times New Roman"/>
              <w:b/>
              <w:sz w:val="28"/>
              <w:szCs w:val="28"/>
            </w:rPr>
            <w:t>GÖREVLİSİ</w:t>
          </w:r>
        </w:p>
        <w:p w14:paraId="52A77080" w14:textId="717FE7D6" w:rsidR="000D6934" w:rsidRPr="00E00585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0058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E0058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7B9B" w14:textId="77777777" w:rsidR="00394ED5" w:rsidRDefault="00394E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04F2"/>
    <w:multiLevelType w:val="hybridMultilevel"/>
    <w:tmpl w:val="C3228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4171">
    <w:abstractNumId w:val="2"/>
  </w:num>
  <w:num w:numId="2" w16cid:durableId="282083798">
    <w:abstractNumId w:val="1"/>
  </w:num>
  <w:num w:numId="3" w16cid:durableId="1133137398">
    <w:abstractNumId w:val="4"/>
  </w:num>
  <w:num w:numId="4" w16cid:durableId="978270730">
    <w:abstractNumId w:val="3"/>
  </w:num>
  <w:num w:numId="5" w16cid:durableId="61502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2448D"/>
    <w:rsid w:val="00033B60"/>
    <w:rsid w:val="00036837"/>
    <w:rsid w:val="00080410"/>
    <w:rsid w:val="000B1D66"/>
    <w:rsid w:val="000D6934"/>
    <w:rsid w:val="000F58C4"/>
    <w:rsid w:val="0012188E"/>
    <w:rsid w:val="0012417F"/>
    <w:rsid w:val="0017102E"/>
    <w:rsid w:val="0018058F"/>
    <w:rsid w:val="001C2CBC"/>
    <w:rsid w:val="001E004E"/>
    <w:rsid w:val="001E3B54"/>
    <w:rsid w:val="001E3FA4"/>
    <w:rsid w:val="00200085"/>
    <w:rsid w:val="00211E56"/>
    <w:rsid w:val="00227123"/>
    <w:rsid w:val="00242A2F"/>
    <w:rsid w:val="00245F3B"/>
    <w:rsid w:val="002E0B1C"/>
    <w:rsid w:val="00300CA2"/>
    <w:rsid w:val="00302CAA"/>
    <w:rsid w:val="00333623"/>
    <w:rsid w:val="00334636"/>
    <w:rsid w:val="00341670"/>
    <w:rsid w:val="0036523A"/>
    <w:rsid w:val="00373779"/>
    <w:rsid w:val="00394ED5"/>
    <w:rsid w:val="003A673E"/>
    <w:rsid w:val="003E7E69"/>
    <w:rsid w:val="003F0484"/>
    <w:rsid w:val="0044222B"/>
    <w:rsid w:val="00445770"/>
    <w:rsid w:val="0044795A"/>
    <w:rsid w:val="0045201F"/>
    <w:rsid w:val="00456544"/>
    <w:rsid w:val="00473941"/>
    <w:rsid w:val="004911F7"/>
    <w:rsid w:val="00524711"/>
    <w:rsid w:val="0052777A"/>
    <w:rsid w:val="005941CB"/>
    <w:rsid w:val="00596226"/>
    <w:rsid w:val="005E3D68"/>
    <w:rsid w:val="005E78AE"/>
    <w:rsid w:val="00610508"/>
    <w:rsid w:val="00627818"/>
    <w:rsid w:val="006570CC"/>
    <w:rsid w:val="00662A7A"/>
    <w:rsid w:val="0066469C"/>
    <w:rsid w:val="0067380D"/>
    <w:rsid w:val="0067436C"/>
    <w:rsid w:val="006759C4"/>
    <w:rsid w:val="006A06D8"/>
    <w:rsid w:val="006A167F"/>
    <w:rsid w:val="006B5EFE"/>
    <w:rsid w:val="006D4AA1"/>
    <w:rsid w:val="006F0652"/>
    <w:rsid w:val="007106C8"/>
    <w:rsid w:val="00750611"/>
    <w:rsid w:val="00753DA2"/>
    <w:rsid w:val="0078521D"/>
    <w:rsid w:val="00805CAA"/>
    <w:rsid w:val="0081088C"/>
    <w:rsid w:val="00811CD8"/>
    <w:rsid w:val="00817ED2"/>
    <w:rsid w:val="00833F4F"/>
    <w:rsid w:val="008710D7"/>
    <w:rsid w:val="00876F40"/>
    <w:rsid w:val="00881B5C"/>
    <w:rsid w:val="008C0705"/>
    <w:rsid w:val="008E2B6F"/>
    <w:rsid w:val="00904F39"/>
    <w:rsid w:val="00926B4A"/>
    <w:rsid w:val="00967ECA"/>
    <w:rsid w:val="00986997"/>
    <w:rsid w:val="009936CC"/>
    <w:rsid w:val="009951F6"/>
    <w:rsid w:val="009B05F4"/>
    <w:rsid w:val="009C0198"/>
    <w:rsid w:val="009C3CAE"/>
    <w:rsid w:val="009C4DA6"/>
    <w:rsid w:val="009E425E"/>
    <w:rsid w:val="009E44E6"/>
    <w:rsid w:val="00A23185"/>
    <w:rsid w:val="00A40750"/>
    <w:rsid w:val="00A41E27"/>
    <w:rsid w:val="00A42701"/>
    <w:rsid w:val="00A54C19"/>
    <w:rsid w:val="00AA0D36"/>
    <w:rsid w:val="00AC3AC3"/>
    <w:rsid w:val="00AD17EE"/>
    <w:rsid w:val="00B001FE"/>
    <w:rsid w:val="00B06D07"/>
    <w:rsid w:val="00B10343"/>
    <w:rsid w:val="00B23AFE"/>
    <w:rsid w:val="00B43CAC"/>
    <w:rsid w:val="00B54550"/>
    <w:rsid w:val="00B76F09"/>
    <w:rsid w:val="00BA28DF"/>
    <w:rsid w:val="00BA7070"/>
    <w:rsid w:val="00BC43C0"/>
    <w:rsid w:val="00BC6A26"/>
    <w:rsid w:val="00BD2A28"/>
    <w:rsid w:val="00BD63F5"/>
    <w:rsid w:val="00C04EFE"/>
    <w:rsid w:val="00C32E94"/>
    <w:rsid w:val="00C475AE"/>
    <w:rsid w:val="00C53AFD"/>
    <w:rsid w:val="00C60CAA"/>
    <w:rsid w:val="00C90F0A"/>
    <w:rsid w:val="00C92F42"/>
    <w:rsid w:val="00CA46F1"/>
    <w:rsid w:val="00CA5385"/>
    <w:rsid w:val="00CC206D"/>
    <w:rsid w:val="00D05A5E"/>
    <w:rsid w:val="00D145D1"/>
    <w:rsid w:val="00D174C4"/>
    <w:rsid w:val="00D43B98"/>
    <w:rsid w:val="00D660D3"/>
    <w:rsid w:val="00D67B09"/>
    <w:rsid w:val="00D8781F"/>
    <w:rsid w:val="00DE4EB9"/>
    <w:rsid w:val="00E00360"/>
    <w:rsid w:val="00E00585"/>
    <w:rsid w:val="00E02814"/>
    <w:rsid w:val="00E049E4"/>
    <w:rsid w:val="00E4621F"/>
    <w:rsid w:val="00E67ED2"/>
    <w:rsid w:val="00E73E0B"/>
    <w:rsid w:val="00E774CE"/>
    <w:rsid w:val="00E851A6"/>
    <w:rsid w:val="00E92079"/>
    <w:rsid w:val="00EB58CB"/>
    <w:rsid w:val="00EE7066"/>
    <w:rsid w:val="00EF2F7F"/>
    <w:rsid w:val="00EF58E8"/>
    <w:rsid w:val="00EF766B"/>
    <w:rsid w:val="00F02086"/>
    <w:rsid w:val="00F10AA1"/>
    <w:rsid w:val="00F56176"/>
    <w:rsid w:val="00F62833"/>
    <w:rsid w:val="00F7265A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2022-11-14T08:33:00Z</dcterms:created>
  <dcterms:modified xsi:type="dcterms:W3CDTF">2022-11-14T08:33:00Z</dcterms:modified>
</cp:coreProperties>
</file>