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A11138" w14:paraId="69218764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69CC900" w14:textId="77777777" w:rsidR="00FB074A" w:rsidRPr="00A1113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113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715CD9" wp14:editId="7903D6A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7D7CB95" w14:textId="7B618784" w:rsidR="00FB074A" w:rsidRPr="00A11138" w:rsidRDefault="00A11138" w:rsidP="00A1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A11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A11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798D9F9" w14:textId="48097391" w:rsidR="00A11138" w:rsidRPr="00A11138" w:rsidRDefault="00A11138" w:rsidP="00A1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3CA9F104" w14:textId="00B61EC6" w:rsidR="000E4BF3" w:rsidRPr="00A11138" w:rsidRDefault="00A11138" w:rsidP="00A1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ŞERİT TESTERE KULLANMA TALİMATI</w:t>
            </w:r>
          </w:p>
        </w:tc>
        <w:tc>
          <w:tcPr>
            <w:tcW w:w="1984" w:type="dxa"/>
          </w:tcPr>
          <w:p w14:paraId="5E8FF0C8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31509B0" w14:textId="5700B606" w:rsidR="00FB074A" w:rsidRPr="00A11138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F02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</w:t>
            </w:r>
          </w:p>
        </w:tc>
      </w:tr>
      <w:tr w:rsidR="00FB074A" w:rsidRPr="00A11138" w14:paraId="02AA857B" w14:textId="77777777" w:rsidTr="00FC26C0">
        <w:trPr>
          <w:trHeight w:val="284"/>
        </w:trPr>
        <w:tc>
          <w:tcPr>
            <w:tcW w:w="1702" w:type="dxa"/>
            <w:vMerge/>
          </w:tcPr>
          <w:p w14:paraId="4653FB18" w14:textId="77777777" w:rsidR="00FB074A" w:rsidRPr="00A1113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ED4938C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C2D34CE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D4F9F99" w14:textId="39EF5848" w:rsidR="00FB074A" w:rsidRPr="00A11138" w:rsidRDefault="00CB506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F02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6F02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6F02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A11138" w14:paraId="28612799" w14:textId="77777777" w:rsidTr="00FC26C0">
        <w:trPr>
          <w:trHeight w:val="284"/>
        </w:trPr>
        <w:tc>
          <w:tcPr>
            <w:tcW w:w="1702" w:type="dxa"/>
            <w:vMerge/>
          </w:tcPr>
          <w:p w14:paraId="62CF6B71" w14:textId="77777777" w:rsidR="00FB074A" w:rsidRPr="00A1113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A59AAE4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CFDB954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CBBB6D0" w14:textId="26B558BA" w:rsidR="00FB074A" w:rsidRPr="00A11138" w:rsidRDefault="006F02C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11138" w14:paraId="22AA021F" w14:textId="77777777" w:rsidTr="00FC26C0">
        <w:trPr>
          <w:trHeight w:val="284"/>
        </w:trPr>
        <w:tc>
          <w:tcPr>
            <w:tcW w:w="1702" w:type="dxa"/>
            <w:vMerge/>
          </w:tcPr>
          <w:p w14:paraId="3238F0D9" w14:textId="77777777" w:rsidR="00FB074A" w:rsidRPr="00A1113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D7C8D9F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51EFF8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86FC373" w14:textId="77777777" w:rsidR="00FB074A" w:rsidRPr="00A1113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A11138" w14:paraId="5A790D6D" w14:textId="77777777" w:rsidTr="00FC26C0">
        <w:trPr>
          <w:trHeight w:val="284"/>
        </w:trPr>
        <w:tc>
          <w:tcPr>
            <w:tcW w:w="1702" w:type="dxa"/>
            <w:vMerge/>
          </w:tcPr>
          <w:p w14:paraId="6F2035F4" w14:textId="77777777" w:rsidR="00FB074A" w:rsidRPr="00A1113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1C2B18D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2234E1" w14:textId="77777777" w:rsidR="00FB074A" w:rsidRPr="00A1113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C538097" w14:textId="77777777" w:rsidR="00FB074A" w:rsidRPr="00A11138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1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104F014" w14:textId="77777777" w:rsidR="003C1167" w:rsidRPr="00A1113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11138" w14:paraId="05953A79" w14:textId="77777777" w:rsidTr="003C1167">
        <w:tc>
          <w:tcPr>
            <w:tcW w:w="2943" w:type="dxa"/>
          </w:tcPr>
          <w:p w14:paraId="657B152B" w14:textId="77777777" w:rsidR="003C1167" w:rsidRPr="00A1113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1113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DE7EDA9" w14:textId="77777777" w:rsidR="003C1167" w:rsidRPr="00A11138" w:rsidRDefault="003C1167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A11138" w14:paraId="3E9D4AF0" w14:textId="77777777" w:rsidTr="003C1167">
        <w:tc>
          <w:tcPr>
            <w:tcW w:w="2943" w:type="dxa"/>
          </w:tcPr>
          <w:p w14:paraId="48F0F1C6" w14:textId="77777777" w:rsidR="003C1167" w:rsidRPr="00A1113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E780D26" w14:textId="77777777" w:rsidR="003C1167" w:rsidRPr="00A11138" w:rsidRDefault="004B41B9" w:rsidP="004B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Malzeme kesimi</w:t>
            </w:r>
          </w:p>
        </w:tc>
      </w:tr>
      <w:tr w:rsidR="003C1167" w:rsidRPr="00A11138" w14:paraId="51E9CBDB" w14:textId="77777777" w:rsidTr="003C1167">
        <w:tc>
          <w:tcPr>
            <w:tcW w:w="2943" w:type="dxa"/>
          </w:tcPr>
          <w:p w14:paraId="3350B4C0" w14:textId="77777777" w:rsidR="003C1167" w:rsidRPr="00A1113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A33023E" w14:textId="77777777" w:rsidR="003C1167" w:rsidRPr="00A11138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A11138" w14:paraId="197CD956" w14:textId="77777777" w:rsidTr="003C1167">
        <w:tc>
          <w:tcPr>
            <w:tcW w:w="2943" w:type="dxa"/>
          </w:tcPr>
          <w:p w14:paraId="113E6767" w14:textId="77777777" w:rsidR="003C1167" w:rsidRPr="00A1113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3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211A1E7" w14:textId="77777777" w:rsidR="003C1167" w:rsidRPr="00A11138" w:rsidRDefault="006F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2F6C" w:rsidRPr="00A1113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7E2F6C" w:rsidRPr="00A11138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65AA777B" w14:textId="77777777" w:rsidR="003C1167" w:rsidRPr="00A1113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68F36" w14:textId="4EFB4D07" w:rsidR="00254162" w:rsidRPr="00A11138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3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11138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A11138" w:rsidRPr="00A11138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A1113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1A0E92E" w14:textId="77777777" w:rsidR="004B41B9" w:rsidRPr="00A11138" w:rsidRDefault="004B41B9" w:rsidP="004B41B9">
      <w:pPr>
        <w:spacing w:line="276" w:lineRule="auto"/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</w:pP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Çalışmaya başlamadan önce testereyi kontrol edin.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2.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Arızalı ve çatlak olan testereleri kullanılmayın.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3.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Testere daima gergin tutulmalı, germe tertibatı ile ayarlanmalıdır.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4.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Testereyi amacına uygun kullanın.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5.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Açma-Kapama anahtarı çalışmıyorsa testereyi kullanmayın.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6.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Dar elbiseler giyin, elbise kollarını içeri kıvırın.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7.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Çalışma esnasında uygun gözlük, yüz siperi ve toz maskesi kullanın.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8.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Herhangi bir sıkışma halinde şerit testere durmuş olsa dahi motoru durdurmadan testereye el sürmeyin.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9.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Şerit değiştirme işlemi sırasında motoru durdurun.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10.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Arıza durumunda testerenin motorunu hemen durdurun ve ekip şefine veya ilgililere haber verin.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11.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Şerit testere bağlantıları en az ayda bir muayene ve kontrol edilmelidir.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12.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Bakım onarım dışında testerenin koruyucularını çıkarmayın.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13.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Bakım onarım sırasında çıkarılan koruyucular işe başlamadan önce yerine takılmalıdır.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14.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Kendi güvenliğiniz kadar çevrenizdekilerin de güvenliğini önemseyin.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br/>
      </w:r>
      <w:r w:rsidRPr="00A11138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CFCFF"/>
        </w:rPr>
        <w:t>15.</w:t>
      </w:r>
      <w:r w:rsidRPr="00A11138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A11138">
        <w:rPr>
          <w:rFonts w:ascii="Times New Roman" w:hAnsi="Times New Roman" w:cs="Times New Roman"/>
          <w:bCs/>
          <w:color w:val="141414"/>
          <w:sz w:val="24"/>
          <w:szCs w:val="24"/>
          <w:shd w:val="clear" w:color="auto" w:fill="FCFCFF"/>
        </w:rPr>
        <w:t>İş sağlığı ve güvenliğine aykırı bir durum söz konusu olduğunda ekip şefine veya ilgililere haber verin.</w:t>
      </w:r>
    </w:p>
    <w:p w14:paraId="651E4607" w14:textId="77777777" w:rsidR="00FC26C0" w:rsidRPr="00A11138" w:rsidRDefault="00FC26C0" w:rsidP="004B41B9">
      <w:pPr>
        <w:pStyle w:val="ListeParagraf"/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FC26C0" w:rsidRPr="00A1113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07940B00"/>
    <w:lvl w:ilvl="0" w:tplc="767616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E4BF3"/>
    <w:rsid w:val="0015521E"/>
    <w:rsid w:val="001E5378"/>
    <w:rsid w:val="001F2117"/>
    <w:rsid w:val="00254162"/>
    <w:rsid w:val="002758DD"/>
    <w:rsid w:val="002772EB"/>
    <w:rsid w:val="002A399D"/>
    <w:rsid w:val="002B4C17"/>
    <w:rsid w:val="002C3F84"/>
    <w:rsid w:val="00364468"/>
    <w:rsid w:val="003C1167"/>
    <w:rsid w:val="00495F3C"/>
    <w:rsid w:val="004B41B9"/>
    <w:rsid w:val="004C6470"/>
    <w:rsid w:val="004D3FD9"/>
    <w:rsid w:val="00507A2A"/>
    <w:rsid w:val="005B3B43"/>
    <w:rsid w:val="006159F2"/>
    <w:rsid w:val="0063303E"/>
    <w:rsid w:val="00662FC6"/>
    <w:rsid w:val="006F02CA"/>
    <w:rsid w:val="0074327E"/>
    <w:rsid w:val="007473D7"/>
    <w:rsid w:val="0075323A"/>
    <w:rsid w:val="00793BBF"/>
    <w:rsid w:val="007B6562"/>
    <w:rsid w:val="007E2F6C"/>
    <w:rsid w:val="00816B8E"/>
    <w:rsid w:val="008237DA"/>
    <w:rsid w:val="00876D40"/>
    <w:rsid w:val="00905258"/>
    <w:rsid w:val="00936BEB"/>
    <w:rsid w:val="009408FC"/>
    <w:rsid w:val="009756A4"/>
    <w:rsid w:val="00A11138"/>
    <w:rsid w:val="00A550F2"/>
    <w:rsid w:val="00A70C30"/>
    <w:rsid w:val="00AC5678"/>
    <w:rsid w:val="00C05CD1"/>
    <w:rsid w:val="00C83B84"/>
    <w:rsid w:val="00CB5067"/>
    <w:rsid w:val="00CC71CB"/>
    <w:rsid w:val="00CE56FE"/>
    <w:rsid w:val="00D41CCA"/>
    <w:rsid w:val="00E307D0"/>
    <w:rsid w:val="00E834BB"/>
    <w:rsid w:val="00EC1EB8"/>
    <w:rsid w:val="00ED7A0E"/>
    <w:rsid w:val="00EF1384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894"/>
  <w15:docId w15:val="{BBE61574-E576-46EF-9A0B-B7E555E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2022-04-14T21:34:00Z</dcterms:created>
  <dcterms:modified xsi:type="dcterms:W3CDTF">2022-04-14T23:26:00Z</dcterms:modified>
</cp:coreProperties>
</file>